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JAWA TIMUR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NOVEMBER 2021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JAWA TIMUR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NOVEMBER 2021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98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98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