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2021, 08:00 - 05:00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2021, 08:00 - 05:00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08:00 - 05:00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08:00 - 05:00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2021-12-07 08:00:00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2021-12-08 05:00:00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2021-12-07 08:00:00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2021-12-08 05:00:00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