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14:50 - 01:45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14:50 - 01:45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01:45:00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01:45:00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