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2021, 07:30 - 21:20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2021, 07:30 - 21:20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12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12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07:30 - 21:20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07:30 - 21:20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2021-12-11 07:30:00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2021-12-11 21:20:00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2021-12-11 07:30:00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2021-12-11 21:20:00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