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10:20 - 00:30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10:20 - 00:30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10:20 - 00:30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10:20 - 00:30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10:20:00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10:20:00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