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11:15 - 21:30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11:15 - 21:30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11:15:00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11:15:00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