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5:10 - 1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5:10 - 1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