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13:35 - 23:25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13:35 - 23:25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13:35 - 23:25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13:35 - 23:25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13:35:00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23:25:00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13:35:00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23:25:00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