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11:30 - 23:33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11:30 - 23:33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11:30 - 23:33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11:30 - 23:33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23:33:00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23:33:00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