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2022, 12:00 - 18:45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2022, 12:00 - 18:45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12:00 - 18:45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12:00 - 18:45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12:00:00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18:45:00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12:00:00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18:45:00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