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09:35 - 19:45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09:35 - 19:45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09:35 - 19:45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09:35 - 19:45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09:35:00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19:45:00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09:35:00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19:45:00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