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14:29 - 01:04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14:29 - 01:04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14:29 - 01:04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14:29 - 01:04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14:29:00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01:04:00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14:29:00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01:04:00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